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818B1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CF463A" w:rsidRDefault="00F44A88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5818B1">
        <w:rPr>
          <w:rFonts w:ascii="Times New Roman" w:hAnsi="Times New Roman" w:cs="Times New Roman"/>
          <w:sz w:val="28"/>
          <w:szCs w:val="28"/>
        </w:rPr>
        <w:t>51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="002C66C7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>.201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1064" w:rsidRPr="00CF463A">
        <w:rPr>
          <w:rFonts w:ascii="Times New Roman" w:hAnsi="Times New Roman" w:cs="Times New Roman"/>
          <w:sz w:val="28"/>
          <w:szCs w:val="28"/>
        </w:rPr>
        <w:t>«</w:t>
      </w:r>
      <w:r w:rsidR="00CF463A" w:rsidRPr="00CF463A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Ярковского сельского поселения и предназначенных для сдачи в аренду</w:t>
      </w:r>
      <w:r w:rsidR="00CF7009" w:rsidRPr="00CF463A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F463A" w:rsidRDefault="00CF463A" w:rsidP="00CF4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Pr="00CF463A">
        <w:rPr>
          <w:rFonts w:ascii="Times New Roman" w:hAnsi="Times New Roman" w:cs="Times New Roman"/>
          <w:sz w:val="28"/>
          <w:szCs w:val="28"/>
        </w:rPr>
        <w:t>51 от 27.11.2011 года «Об утверждении административного регламента предоставления муниципальной услуги «</w:t>
      </w:r>
      <w:r w:rsidRPr="00CF463A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Ярковского сельского поселения и предназначенных для сдачи в аренду»</w:t>
      </w:r>
    </w:p>
    <w:p w:rsidR="00CF463A" w:rsidRDefault="00CF463A" w:rsidP="00F71064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CF7009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F71064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12" w:rsidRDefault="004D0812">
      <w:r>
        <w:separator/>
      </w:r>
    </w:p>
  </w:endnote>
  <w:endnote w:type="continuationSeparator" w:id="1">
    <w:p w:rsidR="004D0812" w:rsidRDefault="004D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12" w:rsidRDefault="004D0812">
      <w:r>
        <w:separator/>
      </w:r>
    </w:p>
  </w:footnote>
  <w:footnote w:type="continuationSeparator" w:id="1">
    <w:p w:rsidR="004D0812" w:rsidRDefault="004D0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C66C7"/>
    <w:rsid w:val="002E7447"/>
    <w:rsid w:val="00337147"/>
    <w:rsid w:val="0037393E"/>
    <w:rsid w:val="003E0958"/>
    <w:rsid w:val="00406660"/>
    <w:rsid w:val="00441690"/>
    <w:rsid w:val="00467282"/>
    <w:rsid w:val="004B09BF"/>
    <w:rsid w:val="004D0812"/>
    <w:rsid w:val="00501EBF"/>
    <w:rsid w:val="00537020"/>
    <w:rsid w:val="005675CE"/>
    <w:rsid w:val="005818B1"/>
    <w:rsid w:val="005B61FF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2191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2025-03-10T04:00:00Z</cp:lastPrinted>
  <dcterms:created xsi:type="dcterms:W3CDTF">2025-03-10T04:04:00Z</dcterms:created>
  <dcterms:modified xsi:type="dcterms:W3CDTF">2025-03-10T04:04:00Z</dcterms:modified>
</cp:coreProperties>
</file>